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48DAC" w14:textId="77777777" w:rsidR="004F34AD" w:rsidRPr="004F34AD" w:rsidRDefault="00DE730C" w:rsidP="00DE730C">
      <w:pPr>
        <w:spacing w:line="520" w:lineRule="exact"/>
        <w:ind w:right="-28"/>
        <w:jc w:val="center"/>
        <w:rPr>
          <w:rFonts w:eastAsia="標楷體"/>
          <w:sz w:val="28"/>
          <w:szCs w:val="28"/>
        </w:rPr>
      </w:pPr>
      <w:proofErr w:type="gramStart"/>
      <w:r w:rsidRPr="004F34AD">
        <w:rPr>
          <w:rFonts w:eastAsia="標楷體"/>
          <w:sz w:val="40"/>
          <w:szCs w:val="40"/>
        </w:rPr>
        <w:t>華杏出版</w:t>
      </w:r>
      <w:proofErr w:type="gramEnd"/>
      <w:r w:rsidRPr="004F34AD">
        <w:rPr>
          <w:rFonts w:eastAsia="標楷體"/>
          <w:sz w:val="40"/>
          <w:szCs w:val="40"/>
        </w:rPr>
        <w:t>機構劃撥訂購</w:t>
      </w:r>
      <w:r w:rsidR="006E34F9">
        <w:rPr>
          <w:rFonts w:eastAsia="標楷體" w:hint="eastAsia"/>
          <w:sz w:val="40"/>
          <w:szCs w:val="40"/>
        </w:rPr>
        <w:t>傳真</w:t>
      </w:r>
      <w:r w:rsidRPr="004F34AD">
        <w:rPr>
          <w:rFonts w:eastAsia="標楷體"/>
          <w:sz w:val="40"/>
          <w:szCs w:val="40"/>
        </w:rPr>
        <w:t>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54"/>
        <w:gridCol w:w="720"/>
        <w:gridCol w:w="1706"/>
        <w:gridCol w:w="985"/>
        <w:gridCol w:w="909"/>
        <w:gridCol w:w="1440"/>
        <w:gridCol w:w="1705"/>
      </w:tblGrid>
      <w:tr w:rsidR="00DE730C" w:rsidRPr="00381CB3" w14:paraId="42CD0EED" w14:textId="77777777" w:rsidTr="4E770249">
        <w:trPr>
          <w:jc w:val="center"/>
        </w:trPr>
        <w:tc>
          <w:tcPr>
            <w:tcW w:w="2454" w:type="dxa"/>
            <w:shd w:val="clear" w:color="auto" w:fill="auto"/>
          </w:tcPr>
          <w:p w14:paraId="025D5A1A" w14:textId="77777777" w:rsidR="00DE730C" w:rsidRPr="00381CB3" w:rsidRDefault="00DE730C" w:rsidP="00381CB3">
            <w:pPr>
              <w:spacing w:line="600" w:lineRule="exact"/>
              <w:ind w:right="-28"/>
              <w:jc w:val="distribute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劃撥人名稱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51C355B3" w14:textId="77777777" w:rsidR="00DE730C" w:rsidRPr="00381CB3" w:rsidRDefault="00DE730C" w:rsidP="00381CB3">
            <w:pPr>
              <w:spacing w:line="6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14:paraId="40FE5D07" w14:textId="77777777" w:rsidR="00DE730C" w:rsidRPr="00381CB3" w:rsidRDefault="00DE730C" w:rsidP="00381CB3">
            <w:pPr>
              <w:spacing w:line="600" w:lineRule="exact"/>
              <w:ind w:right="-28"/>
              <w:jc w:val="distribute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劃撥日期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2D129910" w14:textId="77777777" w:rsidR="00DE730C" w:rsidRPr="00381CB3" w:rsidRDefault="00DE730C" w:rsidP="00381CB3">
            <w:pPr>
              <w:spacing w:line="6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 xml:space="preserve">      </w:t>
            </w:r>
            <w:r w:rsidRPr="00381CB3">
              <w:rPr>
                <w:rFonts w:eastAsia="標楷體"/>
                <w:sz w:val="28"/>
                <w:szCs w:val="28"/>
              </w:rPr>
              <w:t>年</w:t>
            </w:r>
            <w:r w:rsidRPr="00381CB3">
              <w:rPr>
                <w:rFonts w:eastAsia="標楷體"/>
                <w:sz w:val="28"/>
                <w:szCs w:val="28"/>
              </w:rPr>
              <w:t xml:space="preserve">    </w:t>
            </w:r>
            <w:r w:rsidRPr="00381CB3">
              <w:rPr>
                <w:rFonts w:eastAsia="標楷體"/>
                <w:sz w:val="28"/>
                <w:szCs w:val="28"/>
              </w:rPr>
              <w:t>月</w:t>
            </w:r>
            <w:r w:rsidRPr="00381CB3">
              <w:rPr>
                <w:rFonts w:eastAsia="標楷體"/>
                <w:sz w:val="28"/>
                <w:szCs w:val="28"/>
              </w:rPr>
              <w:t xml:space="preserve">    </w:t>
            </w:r>
            <w:r w:rsidRPr="00381CB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DE730C" w:rsidRPr="00381CB3" w14:paraId="1A853628" w14:textId="77777777" w:rsidTr="4E770249">
        <w:trPr>
          <w:jc w:val="center"/>
        </w:trPr>
        <w:tc>
          <w:tcPr>
            <w:tcW w:w="2454" w:type="dxa"/>
            <w:shd w:val="clear" w:color="auto" w:fill="auto"/>
          </w:tcPr>
          <w:p w14:paraId="02C7F52E" w14:textId="0F4C8A4A" w:rsidR="00DE730C" w:rsidRPr="00381CB3" w:rsidRDefault="4E770249" w:rsidP="4E770249">
            <w:pPr>
              <w:spacing w:line="600" w:lineRule="exact"/>
              <w:ind w:right="-28"/>
              <w:jc w:val="distribute"/>
              <w:rPr>
                <w:rFonts w:eastAsia="標楷體"/>
                <w:sz w:val="28"/>
                <w:szCs w:val="28"/>
              </w:rPr>
            </w:pPr>
            <w:r w:rsidRPr="4E770249">
              <w:rPr>
                <w:rFonts w:eastAsia="標楷體"/>
                <w:sz w:val="28"/>
                <w:szCs w:val="28"/>
              </w:rPr>
              <w:t>手機號碼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79668DF8" w14:textId="77777777" w:rsidR="00DE730C" w:rsidRPr="00381CB3" w:rsidRDefault="00DE730C" w:rsidP="00381CB3">
            <w:pPr>
              <w:spacing w:line="6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14:paraId="0C60F863" w14:textId="77777777" w:rsidR="00DE730C" w:rsidRPr="00381CB3" w:rsidRDefault="00002CA2" w:rsidP="00381CB3">
            <w:pPr>
              <w:spacing w:line="600" w:lineRule="exact"/>
              <w:ind w:right="-28"/>
              <w:jc w:val="distribute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白天</w:t>
            </w:r>
            <w:r w:rsidR="00DE730C" w:rsidRPr="00381CB3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447B67E9" w14:textId="77777777" w:rsidR="00DE730C" w:rsidRPr="00381CB3" w:rsidRDefault="00DE730C" w:rsidP="00381CB3">
            <w:pPr>
              <w:spacing w:line="6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30C" w:rsidRPr="00381CB3" w14:paraId="6EBADAB6" w14:textId="77777777" w:rsidTr="4E770249">
        <w:trPr>
          <w:jc w:val="center"/>
        </w:trPr>
        <w:tc>
          <w:tcPr>
            <w:tcW w:w="2454" w:type="dxa"/>
            <w:shd w:val="clear" w:color="auto" w:fill="auto"/>
          </w:tcPr>
          <w:p w14:paraId="7733020C" w14:textId="77777777" w:rsidR="00DE730C" w:rsidRPr="00381CB3" w:rsidRDefault="00DE730C" w:rsidP="00381CB3">
            <w:pPr>
              <w:spacing w:line="600" w:lineRule="exact"/>
              <w:ind w:right="-28"/>
              <w:jc w:val="distribute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收貨地址</w:t>
            </w:r>
          </w:p>
        </w:tc>
        <w:tc>
          <w:tcPr>
            <w:tcW w:w="7465" w:type="dxa"/>
            <w:gridSpan w:val="6"/>
            <w:shd w:val="clear" w:color="auto" w:fill="auto"/>
          </w:tcPr>
          <w:p w14:paraId="1FB7730B" w14:textId="77777777" w:rsidR="00DE730C" w:rsidRPr="00381CB3" w:rsidRDefault="00DE730C" w:rsidP="00381CB3">
            <w:pPr>
              <w:spacing w:line="6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5686B" w:rsidRPr="00381CB3" w14:paraId="603D73BF" w14:textId="77777777" w:rsidTr="4E770249">
        <w:trPr>
          <w:jc w:val="center"/>
        </w:trPr>
        <w:tc>
          <w:tcPr>
            <w:tcW w:w="5865" w:type="dxa"/>
            <w:gridSpan w:val="4"/>
            <w:shd w:val="clear" w:color="auto" w:fill="auto"/>
          </w:tcPr>
          <w:p w14:paraId="0E26CF81" w14:textId="77777777" w:rsidR="0095686B" w:rsidRPr="00381CB3" w:rsidRDefault="0095686B" w:rsidP="00381CB3">
            <w:pPr>
              <w:spacing w:line="560" w:lineRule="exact"/>
              <w:ind w:right="-28"/>
              <w:jc w:val="both"/>
              <w:rPr>
                <w:rFonts w:eastAsia="標楷體"/>
                <w:sz w:val="32"/>
                <w:szCs w:val="32"/>
              </w:rPr>
            </w:pPr>
            <w:r w:rsidRPr="00381CB3">
              <w:rPr>
                <w:rFonts w:eastAsia="標楷體"/>
                <w:sz w:val="32"/>
                <w:szCs w:val="32"/>
              </w:rPr>
              <w:t>E-Mail</w:t>
            </w:r>
            <w:r w:rsidRPr="00381CB3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4054" w:type="dxa"/>
            <w:gridSpan w:val="3"/>
            <w:shd w:val="clear" w:color="auto" w:fill="auto"/>
          </w:tcPr>
          <w:p w14:paraId="5E92140F" w14:textId="77777777" w:rsidR="0095686B" w:rsidRPr="00381CB3" w:rsidRDefault="0095686B" w:rsidP="00381CB3">
            <w:pPr>
              <w:spacing w:line="560" w:lineRule="exact"/>
              <w:ind w:right="-28"/>
              <w:jc w:val="both"/>
              <w:rPr>
                <w:rFonts w:eastAsia="標楷體"/>
                <w:sz w:val="32"/>
                <w:szCs w:val="32"/>
              </w:rPr>
            </w:pPr>
            <w:r w:rsidRPr="00381CB3">
              <w:rPr>
                <w:rFonts w:eastAsia="標楷體" w:hint="eastAsia"/>
                <w:sz w:val="32"/>
                <w:szCs w:val="32"/>
              </w:rPr>
              <w:t>統一編號：</w:t>
            </w:r>
          </w:p>
        </w:tc>
      </w:tr>
      <w:tr w:rsidR="0095686B" w:rsidRPr="00381CB3" w14:paraId="5FB64D3D" w14:textId="77777777" w:rsidTr="4E770249">
        <w:trPr>
          <w:jc w:val="center"/>
        </w:trPr>
        <w:tc>
          <w:tcPr>
            <w:tcW w:w="9919" w:type="dxa"/>
            <w:gridSpan w:val="7"/>
            <w:shd w:val="clear" w:color="auto" w:fill="auto"/>
          </w:tcPr>
          <w:p w14:paraId="57829503" w14:textId="77777777" w:rsidR="0095686B" w:rsidRPr="00381CB3" w:rsidRDefault="0095686B" w:rsidP="00381CB3">
            <w:pPr>
              <w:spacing w:line="560" w:lineRule="exact"/>
              <w:ind w:right="-28"/>
              <w:jc w:val="both"/>
              <w:rPr>
                <w:rFonts w:eastAsia="標楷體"/>
                <w:sz w:val="32"/>
                <w:szCs w:val="32"/>
              </w:rPr>
            </w:pPr>
            <w:r w:rsidRPr="00381CB3">
              <w:rPr>
                <w:rFonts w:eastAsia="標楷體"/>
                <w:sz w:val="32"/>
                <w:szCs w:val="32"/>
              </w:rPr>
              <w:t>發票種類：</w:t>
            </w:r>
            <w:r w:rsidRPr="00381CB3">
              <w:rPr>
                <w:rFonts w:eastAsia="標楷體" w:hint="eastAsia"/>
                <w:sz w:val="32"/>
                <w:szCs w:val="32"/>
              </w:rPr>
              <w:t>□</w:t>
            </w:r>
            <w:r w:rsidRPr="00381CB3">
              <w:rPr>
                <w:rFonts w:eastAsia="標楷體"/>
                <w:sz w:val="32"/>
                <w:szCs w:val="32"/>
              </w:rPr>
              <w:t>2</w:t>
            </w:r>
            <w:r w:rsidRPr="00381CB3">
              <w:rPr>
                <w:rFonts w:eastAsia="標楷體"/>
                <w:sz w:val="32"/>
                <w:szCs w:val="32"/>
              </w:rPr>
              <w:t>聯式</w:t>
            </w:r>
            <w:r w:rsidRPr="00381CB3">
              <w:rPr>
                <w:rFonts w:eastAsia="標楷體" w:hint="eastAsia"/>
                <w:sz w:val="32"/>
                <w:szCs w:val="32"/>
              </w:rPr>
              <w:t xml:space="preserve">　　□</w:t>
            </w:r>
            <w:r w:rsidRPr="00381CB3">
              <w:rPr>
                <w:rFonts w:eastAsia="標楷體"/>
                <w:sz w:val="32"/>
                <w:szCs w:val="32"/>
              </w:rPr>
              <w:t>3</w:t>
            </w:r>
            <w:r w:rsidRPr="00381CB3">
              <w:rPr>
                <w:rFonts w:eastAsia="標楷體"/>
                <w:sz w:val="32"/>
                <w:szCs w:val="32"/>
              </w:rPr>
              <w:t>聯式</w:t>
            </w:r>
            <w:r w:rsidRPr="00381CB3">
              <w:rPr>
                <w:rFonts w:eastAsia="標楷體" w:hint="eastAsia"/>
                <w:sz w:val="32"/>
                <w:szCs w:val="32"/>
              </w:rPr>
              <w:t xml:space="preserve">　　</w:t>
            </w:r>
            <w:r w:rsidRPr="00381CB3">
              <w:rPr>
                <w:rFonts w:eastAsia="標楷體"/>
                <w:sz w:val="32"/>
                <w:szCs w:val="32"/>
              </w:rPr>
              <w:t>抬頭：</w:t>
            </w:r>
            <w:r w:rsidRPr="00381CB3">
              <w:rPr>
                <w:rFonts w:eastAsia="標楷體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1E6155" w:rsidRPr="00381CB3" w14:paraId="52FD9D42" w14:textId="77777777" w:rsidTr="4E770249">
        <w:trPr>
          <w:jc w:val="center"/>
        </w:trPr>
        <w:tc>
          <w:tcPr>
            <w:tcW w:w="9919" w:type="dxa"/>
            <w:gridSpan w:val="7"/>
            <w:shd w:val="clear" w:color="auto" w:fill="auto"/>
          </w:tcPr>
          <w:p w14:paraId="129534C2" w14:textId="77777777" w:rsidR="001E6155" w:rsidRPr="00381CB3" w:rsidRDefault="001E6155" w:rsidP="00381CB3">
            <w:pPr>
              <w:spacing w:line="4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訂購內容</w:t>
            </w:r>
            <w:r w:rsidR="004F34AD" w:rsidRPr="00381CB3">
              <w:rPr>
                <w:rFonts w:eastAsia="標楷體" w:hint="eastAsia"/>
                <w:sz w:val="28"/>
                <w:szCs w:val="28"/>
              </w:rPr>
              <w:t>（</w:t>
            </w:r>
            <w:r w:rsidR="004F34AD" w:rsidRPr="00381CB3">
              <w:rPr>
                <w:rFonts w:eastAsia="標楷體"/>
                <w:sz w:val="28"/>
                <w:szCs w:val="28"/>
              </w:rPr>
              <w:t>書名或書碼、數量</w:t>
            </w:r>
            <w:r w:rsidR="004F34AD" w:rsidRPr="00381CB3">
              <w:rPr>
                <w:rFonts w:eastAsia="標楷體" w:hint="eastAsia"/>
                <w:sz w:val="28"/>
                <w:szCs w:val="28"/>
              </w:rPr>
              <w:t>）</w:t>
            </w:r>
            <w:r w:rsidRPr="00381CB3">
              <w:rPr>
                <w:rFonts w:eastAsia="標楷體"/>
                <w:sz w:val="28"/>
                <w:szCs w:val="28"/>
              </w:rPr>
              <w:t>：</w:t>
            </w:r>
          </w:p>
          <w:p w14:paraId="2B1969FF" w14:textId="77777777" w:rsidR="001E6155" w:rsidRPr="00381CB3" w:rsidRDefault="001E6155" w:rsidP="00381CB3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</w:p>
          <w:p w14:paraId="62303B36" w14:textId="77777777" w:rsidR="001E6155" w:rsidRPr="00381CB3" w:rsidRDefault="001E6155" w:rsidP="00381CB3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</w:p>
          <w:p w14:paraId="41E7C6D6" w14:textId="77777777" w:rsidR="001E6155" w:rsidRPr="00381CB3" w:rsidRDefault="001E6155" w:rsidP="00381CB3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</w:p>
          <w:p w14:paraId="7653ACD2" w14:textId="77777777" w:rsidR="0030642E" w:rsidRPr="00381CB3" w:rsidRDefault="0030642E" w:rsidP="00381CB3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</w:p>
          <w:p w14:paraId="6EEBEAD3" w14:textId="77777777" w:rsidR="001E6155" w:rsidRPr="00381CB3" w:rsidRDefault="001E6155" w:rsidP="00381CB3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</w:p>
          <w:p w14:paraId="33937543" w14:textId="77777777" w:rsidR="001E6155" w:rsidRPr="00381CB3" w:rsidRDefault="001E6155" w:rsidP="00381CB3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</w:p>
        </w:tc>
      </w:tr>
      <w:tr w:rsidR="001E6155" w:rsidRPr="00381CB3" w14:paraId="62D433E4" w14:textId="77777777" w:rsidTr="4E770249">
        <w:trPr>
          <w:jc w:val="center"/>
        </w:trPr>
        <w:tc>
          <w:tcPr>
            <w:tcW w:w="9919" w:type="dxa"/>
            <w:gridSpan w:val="7"/>
            <w:shd w:val="clear" w:color="auto" w:fill="auto"/>
          </w:tcPr>
          <w:p w14:paraId="099FCC58" w14:textId="77777777" w:rsidR="00002CA2" w:rsidRPr="00381CB3" w:rsidRDefault="00977851" w:rsidP="00381CB3">
            <w:pPr>
              <w:spacing w:line="400" w:lineRule="exact"/>
              <w:ind w:right="-28"/>
              <w:jc w:val="center"/>
              <w:rPr>
                <w:rFonts w:eastAsia="標楷體"/>
                <w:sz w:val="26"/>
                <w:szCs w:val="26"/>
              </w:rPr>
            </w:pPr>
            <w:r w:rsidRPr="00381CB3">
              <w:rPr>
                <w:rFonts w:eastAsia="標楷體"/>
                <w:sz w:val="26"/>
                <w:szCs w:val="26"/>
              </w:rPr>
              <w:t>請至郵局劃撥並將郵局蓋章後之單據貼於下方後，傳真至</w:t>
            </w:r>
            <w:r w:rsidR="004F34AD" w:rsidRPr="00381CB3">
              <w:rPr>
                <w:rFonts w:eastAsia="標楷體" w:hint="eastAsia"/>
                <w:sz w:val="26"/>
                <w:szCs w:val="26"/>
              </w:rPr>
              <w:t>（</w:t>
            </w:r>
            <w:r w:rsidR="004F34AD" w:rsidRPr="00381CB3">
              <w:rPr>
                <w:rFonts w:eastAsia="標楷體"/>
                <w:sz w:val="26"/>
                <w:szCs w:val="26"/>
              </w:rPr>
              <w:t>02</w:t>
            </w:r>
            <w:r w:rsidR="004F34AD" w:rsidRPr="00381CB3">
              <w:rPr>
                <w:rFonts w:eastAsia="標楷體" w:hint="eastAsia"/>
                <w:sz w:val="26"/>
                <w:szCs w:val="26"/>
              </w:rPr>
              <w:t>）</w:t>
            </w:r>
            <w:r w:rsidR="00816622">
              <w:rPr>
                <w:rFonts w:eastAsia="標楷體" w:hint="eastAsia"/>
                <w:sz w:val="26"/>
                <w:szCs w:val="26"/>
              </w:rPr>
              <w:t>8797</w:t>
            </w:r>
            <w:r w:rsidR="006B05D2">
              <w:rPr>
                <w:rFonts w:eastAsia="標楷體" w:hint="eastAsia"/>
                <w:sz w:val="26"/>
                <w:szCs w:val="26"/>
              </w:rPr>
              <w:t>-</w:t>
            </w:r>
            <w:r w:rsidR="00816622">
              <w:rPr>
                <w:rFonts w:eastAsia="標楷體" w:hint="eastAsia"/>
                <w:sz w:val="26"/>
                <w:szCs w:val="26"/>
              </w:rPr>
              <w:t>1235</w:t>
            </w:r>
          </w:p>
        </w:tc>
      </w:tr>
      <w:tr w:rsidR="00977851" w:rsidRPr="00381CB3" w14:paraId="7D578CE1" w14:textId="77777777" w:rsidTr="4E770249">
        <w:trPr>
          <w:jc w:val="center"/>
        </w:trPr>
        <w:tc>
          <w:tcPr>
            <w:tcW w:w="9919" w:type="dxa"/>
            <w:gridSpan w:val="7"/>
            <w:shd w:val="clear" w:color="auto" w:fill="auto"/>
          </w:tcPr>
          <w:p w14:paraId="516C3FFE" w14:textId="77777777" w:rsidR="00977851" w:rsidRPr="00381CB3" w:rsidRDefault="00977851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</w:p>
          <w:p w14:paraId="55698D34" w14:textId="77777777" w:rsidR="00977851" w:rsidRPr="00381CB3" w:rsidRDefault="00977851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</w:p>
          <w:p w14:paraId="6808CF3A" w14:textId="77777777" w:rsidR="0030642E" w:rsidRPr="00381CB3" w:rsidRDefault="0030642E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</w:p>
          <w:p w14:paraId="5D1100AC" w14:textId="77777777" w:rsidR="00C30676" w:rsidRPr="00381CB3" w:rsidRDefault="00C30676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</w:p>
          <w:p w14:paraId="119B2971" w14:textId="77777777" w:rsidR="00977851" w:rsidRPr="00381CB3" w:rsidRDefault="00C30676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劃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撥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單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收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據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="004F34AD" w:rsidRPr="00381CB3">
              <w:rPr>
                <w:rFonts w:eastAsia="標楷體" w:hint="eastAsia"/>
                <w:sz w:val="28"/>
                <w:szCs w:val="28"/>
              </w:rPr>
              <w:t>黏</w:t>
            </w:r>
            <w:proofErr w:type="gramEnd"/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貼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處</w:t>
            </w:r>
          </w:p>
          <w:p w14:paraId="1AF7AE97" w14:textId="77777777" w:rsidR="00977851" w:rsidRPr="00381CB3" w:rsidRDefault="004F34AD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 w:hint="eastAsia"/>
                <w:sz w:val="28"/>
                <w:szCs w:val="28"/>
              </w:rPr>
              <w:t>（</w:t>
            </w:r>
            <w:r w:rsidRPr="00381CB3">
              <w:rPr>
                <w:rFonts w:eastAsia="標楷體"/>
                <w:sz w:val="28"/>
                <w:szCs w:val="28"/>
              </w:rPr>
              <w:t>原收據或影印收據皆可</w:t>
            </w:r>
            <w:r w:rsidRPr="00381CB3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3D74AAEB" w14:textId="77777777" w:rsidR="00977851" w:rsidRPr="00381CB3" w:rsidRDefault="00977851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</w:p>
          <w:p w14:paraId="479C77CF" w14:textId="77777777" w:rsidR="0030642E" w:rsidRPr="00381CB3" w:rsidRDefault="0030642E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</w:p>
          <w:p w14:paraId="3FE84F40" w14:textId="77777777" w:rsidR="00C30676" w:rsidRPr="00381CB3" w:rsidRDefault="00C30676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</w:p>
          <w:p w14:paraId="0E1F5FC6" w14:textId="77777777" w:rsidR="00C30676" w:rsidRPr="00381CB3" w:rsidRDefault="00C30676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6155" w:rsidRPr="00381CB3" w14:paraId="1465C34F" w14:textId="77777777" w:rsidTr="4E770249">
        <w:trPr>
          <w:jc w:val="center"/>
        </w:trPr>
        <w:tc>
          <w:tcPr>
            <w:tcW w:w="9919" w:type="dxa"/>
            <w:gridSpan w:val="7"/>
            <w:shd w:val="clear" w:color="auto" w:fill="auto"/>
          </w:tcPr>
          <w:p w14:paraId="4691724E" w14:textId="77777777" w:rsidR="001E6155" w:rsidRPr="00381CB3" w:rsidRDefault="001E6155" w:rsidP="00381CB3">
            <w:pPr>
              <w:spacing w:line="400" w:lineRule="exact"/>
              <w:ind w:right="-28"/>
              <w:jc w:val="center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郵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政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劃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撥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戶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名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及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帳</w:t>
            </w:r>
            <w:r w:rsidRPr="00381CB3">
              <w:rPr>
                <w:rFonts w:eastAsia="標楷體"/>
                <w:sz w:val="28"/>
                <w:szCs w:val="28"/>
              </w:rPr>
              <w:t xml:space="preserve">  </w:t>
            </w:r>
            <w:r w:rsidRPr="00381CB3">
              <w:rPr>
                <w:rFonts w:eastAsia="標楷體"/>
                <w:sz w:val="28"/>
                <w:szCs w:val="28"/>
              </w:rPr>
              <w:t>號</w:t>
            </w:r>
          </w:p>
        </w:tc>
      </w:tr>
      <w:tr w:rsidR="00E6569F" w:rsidRPr="00381CB3" w14:paraId="5B915E69" w14:textId="77777777" w:rsidTr="4E770249">
        <w:trPr>
          <w:jc w:val="center"/>
        </w:trPr>
        <w:tc>
          <w:tcPr>
            <w:tcW w:w="3174" w:type="dxa"/>
            <w:gridSpan w:val="2"/>
            <w:shd w:val="clear" w:color="auto" w:fill="auto"/>
          </w:tcPr>
          <w:p w14:paraId="6AB804A6" w14:textId="77777777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81CB3">
              <w:rPr>
                <w:rFonts w:eastAsia="標楷體"/>
                <w:sz w:val="26"/>
                <w:szCs w:val="26"/>
              </w:rPr>
              <w:t>華杏出版</w:t>
            </w:r>
            <w:proofErr w:type="gramEnd"/>
            <w:r w:rsidRPr="00381CB3">
              <w:rPr>
                <w:rFonts w:eastAsia="標楷體"/>
                <w:sz w:val="26"/>
                <w:szCs w:val="26"/>
              </w:rPr>
              <w:t>股份有限公司</w:t>
            </w:r>
          </w:p>
        </w:tc>
        <w:tc>
          <w:tcPr>
            <w:tcW w:w="1706" w:type="dxa"/>
            <w:shd w:val="clear" w:color="auto" w:fill="auto"/>
          </w:tcPr>
          <w:p w14:paraId="2C8B069C" w14:textId="77777777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0714 1691</w:t>
            </w:r>
          </w:p>
        </w:tc>
        <w:tc>
          <w:tcPr>
            <w:tcW w:w="3334" w:type="dxa"/>
            <w:gridSpan w:val="3"/>
            <w:shd w:val="clear" w:color="auto" w:fill="auto"/>
          </w:tcPr>
          <w:p w14:paraId="24594A31" w14:textId="5AEA4825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  <w:sz w:val="26"/>
                <w:szCs w:val="26"/>
              </w:rPr>
            </w:pPr>
            <w:r w:rsidRPr="00381CB3">
              <w:rPr>
                <w:rFonts w:eastAsia="標楷體"/>
                <w:sz w:val="26"/>
                <w:szCs w:val="26"/>
              </w:rPr>
              <w:t>華成圖書出版股份有限公司</w:t>
            </w:r>
          </w:p>
        </w:tc>
        <w:tc>
          <w:tcPr>
            <w:tcW w:w="1705" w:type="dxa"/>
            <w:shd w:val="clear" w:color="auto" w:fill="auto"/>
          </w:tcPr>
          <w:p w14:paraId="1F9EDFEA" w14:textId="68DEA003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1959 0886</w:t>
            </w:r>
          </w:p>
        </w:tc>
      </w:tr>
      <w:tr w:rsidR="00E6569F" w:rsidRPr="00381CB3" w14:paraId="1F222FD7" w14:textId="77777777" w:rsidTr="4E770249">
        <w:trPr>
          <w:jc w:val="center"/>
        </w:trPr>
        <w:tc>
          <w:tcPr>
            <w:tcW w:w="3174" w:type="dxa"/>
            <w:gridSpan w:val="2"/>
            <w:shd w:val="clear" w:color="auto" w:fill="auto"/>
          </w:tcPr>
          <w:p w14:paraId="33E5ED97" w14:textId="77777777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  <w:sz w:val="26"/>
                <w:szCs w:val="26"/>
              </w:rPr>
            </w:pPr>
            <w:r w:rsidRPr="00381CB3">
              <w:rPr>
                <w:rFonts w:eastAsia="標楷體" w:hint="eastAsia"/>
                <w:sz w:val="26"/>
                <w:szCs w:val="26"/>
              </w:rPr>
              <w:t>華都文化事業</w:t>
            </w:r>
            <w:r w:rsidRPr="00381CB3">
              <w:rPr>
                <w:rFonts w:eastAsia="標楷體"/>
                <w:sz w:val="26"/>
                <w:szCs w:val="26"/>
              </w:rPr>
              <w:t>有限公司</w:t>
            </w:r>
          </w:p>
        </w:tc>
        <w:tc>
          <w:tcPr>
            <w:tcW w:w="1706" w:type="dxa"/>
            <w:shd w:val="clear" w:color="auto" w:fill="auto"/>
          </w:tcPr>
          <w:p w14:paraId="104F7319" w14:textId="77777777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  <w:r w:rsidRPr="00381CB3">
              <w:rPr>
                <w:rFonts w:eastAsia="標楷體"/>
                <w:sz w:val="28"/>
                <w:szCs w:val="28"/>
              </w:rPr>
              <w:t>1210 3793</w:t>
            </w:r>
          </w:p>
        </w:tc>
        <w:tc>
          <w:tcPr>
            <w:tcW w:w="3334" w:type="dxa"/>
            <w:gridSpan w:val="3"/>
            <w:shd w:val="clear" w:color="auto" w:fill="auto"/>
          </w:tcPr>
          <w:p w14:paraId="0D781539" w14:textId="2F76457A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</w:tcPr>
          <w:p w14:paraId="7FFDD9DC" w14:textId="0F118DB6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6569F" w:rsidRPr="00381CB3" w14:paraId="78F333E1" w14:textId="77777777" w:rsidTr="4E770249">
        <w:trPr>
          <w:jc w:val="center"/>
        </w:trPr>
        <w:tc>
          <w:tcPr>
            <w:tcW w:w="9919" w:type="dxa"/>
            <w:gridSpan w:val="7"/>
            <w:shd w:val="clear" w:color="auto" w:fill="auto"/>
          </w:tcPr>
          <w:p w14:paraId="250FD2B4" w14:textId="77777777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  <w:proofErr w:type="gramStart"/>
            <w:r w:rsidRPr="00381CB3">
              <w:rPr>
                <w:rFonts w:eastAsia="標楷體" w:hint="eastAsia"/>
              </w:rPr>
              <w:t>‧</w:t>
            </w:r>
            <w:proofErr w:type="gramEnd"/>
            <w:r w:rsidRPr="00381CB3">
              <w:rPr>
                <w:rFonts w:eastAsia="標楷體"/>
              </w:rPr>
              <w:t>客戶訂購商品無誤後，公司將在</w:t>
            </w:r>
            <w:r w:rsidRPr="00381CB3">
              <w:rPr>
                <w:rFonts w:eastAsia="標楷體"/>
              </w:rPr>
              <w:t>7</w:t>
            </w:r>
            <w:r w:rsidRPr="00381CB3">
              <w:rPr>
                <w:rFonts w:eastAsia="標楷體"/>
              </w:rPr>
              <w:t>個工作天內</w:t>
            </w:r>
            <w:r w:rsidRPr="00381CB3">
              <w:rPr>
                <w:rFonts w:eastAsia="標楷體" w:hint="eastAsia"/>
              </w:rPr>
              <w:t>（</w:t>
            </w:r>
            <w:r w:rsidRPr="00381CB3">
              <w:rPr>
                <w:rFonts w:eastAsia="標楷體"/>
              </w:rPr>
              <w:t>僅限台灣本島</w:t>
            </w:r>
            <w:r w:rsidRPr="00381CB3">
              <w:rPr>
                <w:rFonts w:eastAsia="標楷體" w:hint="eastAsia"/>
              </w:rPr>
              <w:t>）</w:t>
            </w:r>
            <w:r w:rsidRPr="00381CB3">
              <w:rPr>
                <w:rFonts w:eastAsia="標楷體"/>
              </w:rPr>
              <w:t>以掛號印刷品或貨運送達。</w:t>
            </w:r>
          </w:p>
          <w:p w14:paraId="0AAEEC53" w14:textId="77777777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  <w:proofErr w:type="gramStart"/>
            <w:r w:rsidRPr="00381CB3">
              <w:rPr>
                <w:rFonts w:ascii="新細明體" w:hAnsi="新細明體" w:cs="新細明體" w:hint="eastAsia"/>
              </w:rPr>
              <w:t>‧</w:t>
            </w:r>
            <w:proofErr w:type="gramEnd"/>
            <w:r w:rsidRPr="00381CB3">
              <w:rPr>
                <w:rFonts w:eastAsia="標楷體"/>
              </w:rPr>
              <w:t>商品訂購後不得任意取消，煩請訂購者遵守。</w:t>
            </w:r>
          </w:p>
          <w:p w14:paraId="04DB23AD" w14:textId="77777777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ascii="新細明體" w:hAnsi="新細明體" w:cs="新細明體"/>
              </w:rPr>
            </w:pPr>
            <w:proofErr w:type="gramStart"/>
            <w:r w:rsidRPr="00381CB3">
              <w:rPr>
                <w:rFonts w:ascii="新細明體" w:hAnsi="新細明體" w:cs="新細明體" w:hint="eastAsia"/>
              </w:rPr>
              <w:t>‧</w:t>
            </w:r>
            <w:proofErr w:type="gramEnd"/>
            <w:r w:rsidRPr="00381CB3">
              <w:rPr>
                <w:rFonts w:eastAsia="標楷體"/>
              </w:rPr>
              <w:t>本公司保留接受訂單與否的權利。</w:t>
            </w:r>
          </w:p>
          <w:p w14:paraId="609CD3B6" w14:textId="7C5B0B11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  <w:r w:rsidRPr="00381CB3">
              <w:rPr>
                <w:rFonts w:ascii="新細明體" w:hAnsi="新細明體" w:cs="新細明體" w:hint="eastAsia"/>
              </w:rPr>
              <w:t>‧</w:t>
            </w:r>
            <w:r w:rsidRPr="00381CB3">
              <w:rPr>
                <w:rFonts w:eastAsia="標楷體"/>
              </w:rPr>
              <w:t>如有任何問題歡迎洽服務專線</w:t>
            </w:r>
            <w:r w:rsidRPr="00381CB3">
              <w:rPr>
                <w:rFonts w:eastAsia="標楷體" w:hint="eastAsia"/>
              </w:rPr>
              <w:t>（</w:t>
            </w:r>
            <w:r w:rsidRPr="00381CB3">
              <w:rPr>
                <w:rFonts w:eastAsia="標楷體"/>
              </w:rPr>
              <w:t>02</w:t>
            </w:r>
            <w:r w:rsidRPr="00381CB3">
              <w:rPr>
                <w:rFonts w:eastAsia="標楷體" w:hint="eastAsia"/>
              </w:rPr>
              <w:t>）</w:t>
            </w:r>
            <w:r w:rsidRPr="00381CB3">
              <w:rPr>
                <w:rFonts w:eastAsia="標楷體" w:hint="eastAsia"/>
              </w:rPr>
              <w:t>2797-5050</w:t>
            </w:r>
            <w:r w:rsidRPr="00381CB3">
              <w:rPr>
                <w:rFonts w:eastAsia="標楷體"/>
              </w:rPr>
              <w:t>轉</w:t>
            </w:r>
            <w:r>
              <w:rPr>
                <w:rFonts w:eastAsia="標楷體" w:hint="eastAsia"/>
              </w:rPr>
              <w:t>301~304</w:t>
            </w:r>
            <w:bookmarkStart w:id="0" w:name="_GoBack"/>
            <w:bookmarkEnd w:id="0"/>
            <w:r w:rsidRPr="00381CB3">
              <w:rPr>
                <w:rFonts w:eastAsia="標楷體" w:hint="eastAsia"/>
              </w:rPr>
              <w:t>（</w:t>
            </w:r>
            <w:r w:rsidRPr="00381CB3">
              <w:rPr>
                <w:rFonts w:eastAsia="標楷體"/>
              </w:rPr>
              <w:t>客服中心</w:t>
            </w:r>
            <w:r w:rsidRPr="00381CB3">
              <w:rPr>
                <w:rFonts w:eastAsia="標楷體" w:hint="eastAsia"/>
              </w:rPr>
              <w:t>）</w:t>
            </w:r>
          </w:p>
          <w:p w14:paraId="40759343" w14:textId="633A866A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  <w:proofErr w:type="gramStart"/>
            <w:r w:rsidRPr="00381CB3">
              <w:rPr>
                <w:rFonts w:eastAsia="標楷體" w:hint="eastAsia"/>
              </w:rPr>
              <w:t>‧</w:t>
            </w:r>
            <w:proofErr w:type="gramEnd"/>
            <w:r w:rsidRPr="00381CB3">
              <w:rPr>
                <w:rFonts w:eastAsia="標楷體"/>
              </w:rPr>
              <w:t>總管理處：</w:t>
            </w:r>
            <w:r w:rsidRPr="00F63885">
              <w:rPr>
                <w:rFonts w:eastAsia="標楷體" w:hint="eastAsia"/>
              </w:rPr>
              <w:t xml:space="preserve">114720 </w:t>
            </w:r>
            <w:r w:rsidRPr="00F63885">
              <w:rPr>
                <w:rFonts w:eastAsia="標楷體" w:hint="eastAsia"/>
              </w:rPr>
              <w:t>臺北市內湖區瑞光路</w:t>
            </w:r>
            <w:r w:rsidRPr="00F63885">
              <w:rPr>
                <w:rFonts w:eastAsia="標楷體" w:hint="eastAsia"/>
              </w:rPr>
              <w:t>302</w:t>
            </w:r>
            <w:r w:rsidRPr="00F63885">
              <w:rPr>
                <w:rFonts w:eastAsia="標楷體" w:hint="eastAsia"/>
              </w:rPr>
              <w:t>號</w:t>
            </w:r>
            <w:r w:rsidRPr="00F63885">
              <w:rPr>
                <w:rFonts w:eastAsia="標楷體" w:hint="eastAsia"/>
              </w:rPr>
              <w:t>5</w:t>
            </w:r>
            <w:r w:rsidRPr="00F63885">
              <w:rPr>
                <w:rFonts w:eastAsia="標楷體" w:hint="eastAsia"/>
              </w:rPr>
              <w:t>樓之</w:t>
            </w:r>
            <w:r w:rsidRPr="00F63885">
              <w:rPr>
                <w:rFonts w:eastAsia="標楷體" w:hint="eastAsia"/>
              </w:rPr>
              <w:t>2</w:t>
            </w:r>
            <w:r w:rsidRPr="00381CB3">
              <w:rPr>
                <w:rFonts w:eastAsia="標楷體"/>
              </w:rPr>
              <w:t>營</w:t>
            </w:r>
            <w:r w:rsidRPr="00381CB3">
              <w:rPr>
                <w:rFonts w:eastAsia="標楷體" w:hint="eastAsia"/>
              </w:rPr>
              <w:t>業</w:t>
            </w:r>
            <w:r w:rsidRPr="00381CB3">
              <w:rPr>
                <w:rFonts w:eastAsia="標楷體"/>
              </w:rPr>
              <w:t>部</w:t>
            </w:r>
          </w:p>
          <w:p w14:paraId="5B6FA8E0" w14:textId="77777777" w:rsidR="00E6569F" w:rsidRPr="00381CB3" w:rsidRDefault="00E6569F" w:rsidP="00E6569F">
            <w:pPr>
              <w:spacing w:line="400" w:lineRule="exact"/>
              <w:ind w:right="-28"/>
              <w:jc w:val="both"/>
              <w:rPr>
                <w:rFonts w:eastAsia="標楷體"/>
              </w:rPr>
            </w:pPr>
            <w:proofErr w:type="gramStart"/>
            <w:r w:rsidRPr="00381CB3">
              <w:rPr>
                <w:rFonts w:ascii="新細明體" w:hAnsi="新細明體" w:cs="新細明體" w:hint="eastAsia"/>
              </w:rPr>
              <w:t>‧</w:t>
            </w:r>
            <w:proofErr w:type="gramEnd"/>
            <w:r w:rsidRPr="00381CB3">
              <w:rPr>
                <w:rFonts w:eastAsia="標楷體"/>
              </w:rPr>
              <w:t>網址：</w:t>
            </w:r>
            <w:r w:rsidRPr="00381CB3">
              <w:rPr>
                <w:rFonts w:eastAsia="標楷體"/>
                <w:b/>
                <w:sz w:val="32"/>
                <w:szCs w:val="32"/>
              </w:rPr>
              <w:t>www.farseeing.com.tw</w:t>
            </w:r>
          </w:p>
        </w:tc>
      </w:tr>
    </w:tbl>
    <w:p w14:paraId="52127233" w14:textId="77777777" w:rsidR="00DE730C" w:rsidRPr="004F34AD" w:rsidRDefault="00DE730C">
      <w:pPr>
        <w:rPr>
          <w:rFonts w:eastAsia="標楷體"/>
        </w:rPr>
      </w:pPr>
    </w:p>
    <w:sectPr w:rsidR="00DE730C" w:rsidRPr="004F34AD" w:rsidSect="0030642E">
      <w:headerReference w:type="default" r:id="rId6"/>
      <w:footerReference w:type="even" r:id="rId7"/>
      <w:footerReference w:type="default" r:id="rId8"/>
      <w:pgSz w:w="11906" w:h="16838" w:code="9"/>
      <w:pgMar w:top="1079" w:right="567" w:bottom="357" w:left="56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FAC7" w14:textId="77777777" w:rsidR="00372C35" w:rsidRDefault="00372C35">
      <w:r>
        <w:separator/>
      </w:r>
    </w:p>
  </w:endnote>
  <w:endnote w:type="continuationSeparator" w:id="0">
    <w:p w14:paraId="14DED036" w14:textId="77777777" w:rsidR="00372C35" w:rsidRDefault="0037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23CC" w14:textId="77777777" w:rsidR="00467303" w:rsidRDefault="00467303" w:rsidP="00DE73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B10243" w14:textId="77777777" w:rsidR="00467303" w:rsidRDefault="004673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0160" w14:textId="77777777" w:rsidR="00467303" w:rsidRPr="00C72DC5" w:rsidRDefault="00467303" w:rsidP="00C72D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0136" w14:textId="77777777" w:rsidR="00372C35" w:rsidRDefault="00372C35">
      <w:r>
        <w:separator/>
      </w:r>
    </w:p>
  </w:footnote>
  <w:footnote w:type="continuationSeparator" w:id="0">
    <w:p w14:paraId="21727C64" w14:textId="77777777" w:rsidR="00372C35" w:rsidRDefault="0037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28D5" w14:textId="77777777" w:rsidR="00467303" w:rsidRPr="00C72DC5" w:rsidRDefault="00467303" w:rsidP="00C72D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C"/>
    <w:rsid w:val="00002CA2"/>
    <w:rsid w:val="00080704"/>
    <w:rsid w:val="001A79A5"/>
    <w:rsid w:val="001E3449"/>
    <w:rsid w:val="001E6155"/>
    <w:rsid w:val="00294B3E"/>
    <w:rsid w:val="002D7DF0"/>
    <w:rsid w:val="0030642E"/>
    <w:rsid w:val="00372C35"/>
    <w:rsid w:val="00381CB3"/>
    <w:rsid w:val="003C4149"/>
    <w:rsid w:val="0044421A"/>
    <w:rsid w:val="00467303"/>
    <w:rsid w:val="004F34AD"/>
    <w:rsid w:val="005E492B"/>
    <w:rsid w:val="006B05D2"/>
    <w:rsid w:val="006E34F9"/>
    <w:rsid w:val="006F67C2"/>
    <w:rsid w:val="007A4C65"/>
    <w:rsid w:val="00815989"/>
    <w:rsid w:val="00816622"/>
    <w:rsid w:val="0095686B"/>
    <w:rsid w:val="00977851"/>
    <w:rsid w:val="009A4F9A"/>
    <w:rsid w:val="00AB5E3F"/>
    <w:rsid w:val="00B479B9"/>
    <w:rsid w:val="00C06E43"/>
    <w:rsid w:val="00C30676"/>
    <w:rsid w:val="00C72DC5"/>
    <w:rsid w:val="00CF7F67"/>
    <w:rsid w:val="00DE730C"/>
    <w:rsid w:val="00E6569F"/>
    <w:rsid w:val="00EC1537"/>
    <w:rsid w:val="00F42F2A"/>
    <w:rsid w:val="00F63885"/>
    <w:rsid w:val="4E7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1E064"/>
  <w15:docId w15:val="{59F5A28F-AA8E-4F5C-846F-75FFF43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0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DE730C"/>
  </w:style>
  <w:style w:type="table" w:styleId="a5">
    <w:name w:val="Table Grid"/>
    <w:basedOn w:val="a1"/>
    <w:rsid w:val="00DE73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5686B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華杏出版機構劃撥訂購單</dc:title>
  <dc:creator>Yang，Darrell</dc:creator>
  <cp:lastModifiedBy>陳嘉蕙</cp:lastModifiedBy>
  <cp:revision>2</cp:revision>
  <cp:lastPrinted>2002-08-19T08:38:00Z</cp:lastPrinted>
  <dcterms:created xsi:type="dcterms:W3CDTF">2023-09-28T05:54:00Z</dcterms:created>
  <dcterms:modified xsi:type="dcterms:W3CDTF">2023-09-28T05:54:00Z</dcterms:modified>
</cp:coreProperties>
</file>